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70C3" w:rsidRPr="001870C3" w:rsidRDefault="001870C3" w:rsidP="001870C3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B53F07"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IODĄCY OŚRODEK KOORDYNACYJNO-REHAB</w:t>
      </w:r>
      <w:r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ILITACYJNO – OPIEKUŃCZY</w:t>
      </w: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>ZAPROSZENIE DO SK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 xml:space="preserve">ADANIA OFERT 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NA REALIZACJĘ Ś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 xml:space="preserve">WIADCZENIA 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USŁUG </w:t>
      </w:r>
      <w:r w:rsidR="00C07B59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NEUROLOGICZNYCH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>W RAMACH PROGRAMU KOMPLEKSOWEGO WSPARCIA DLA RODZIN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"ZA Ż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n-US" w:eastAsia="pl-PL"/>
        </w:rPr>
        <w:t>YCIEM"</w:t>
      </w:r>
    </w:p>
    <w:p w:rsidR="001870C3" w:rsidRPr="00D649A1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D649A1" w:rsidRDefault="001870C3" w:rsidP="001870C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Nazwa zamawiającego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Poradnia Psychologiczno-Pedagogiczna w 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7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Goleniów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Maszewska 2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vertAlign w:val="superscript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T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el. 914183119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w godz.: od 8.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– 1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 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 w:color="0000FF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 xml:space="preserve">Email 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– </w:t>
      </w:r>
      <w:r w:rsidRPr="00D649A1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sekretariat@poradnia</w:t>
      </w:r>
      <w:r w:rsidR="00624DCA" w:rsidRPr="00D649A1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goleniow</w:t>
      </w:r>
      <w:r w:rsidRPr="00D649A1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.pl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 w:color="0000FF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lang w:eastAsia="pl-PL"/>
        </w:rPr>
        <w:t xml:space="preserve">2. </w:t>
      </w:r>
      <w:r w:rsidR="00292BB0"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Opis przedmiotu zamówienia</w:t>
      </w:r>
    </w:p>
    <w:p w:rsidR="001870C3" w:rsidRPr="00D649A1" w:rsidRDefault="00292BB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2.1 Nazwa zamówienia</w:t>
      </w:r>
      <w:r w:rsidR="001870C3"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:</w:t>
      </w:r>
      <w:r w:rsidR="001870C3" w:rsidRPr="00D649A1">
        <w:rPr>
          <w:rFonts w:ascii="Times New Roman" w:eastAsia="Calibri" w:hAnsi="Times New Roman" w:cs="Times New Roman"/>
          <w:b/>
          <w:bCs/>
          <w:color w:val="0000FF"/>
          <w:sz w:val="24"/>
          <w:szCs w:val="24"/>
          <w:u w:color="0000FF"/>
          <w:bdr w:val="nil"/>
          <w:lang w:eastAsia="pl-PL"/>
        </w:rPr>
        <w:t xml:space="preserve"> </w:t>
      </w:r>
      <w:r w:rsidR="001870C3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Prowadzenie </w:t>
      </w:r>
      <w:r w:rsidR="00C07B59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badań neurologicznych</w:t>
      </w:r>
      <w:r w:rsidR="001870C3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w ramach Programu „Za życiem”.</w:t>
      </w:r>
    </w:p>
    <w:p w:rsidR="001870C3" w:rsidRPr="00D649A1" w:rsidRDefault="00292BB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</w:t>
      </w:r>
      <w:r w:rsidR="00624DCA"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</w:t>
      </w: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Opis przedmiotu zamówienia</w:t>
      </w:r>
      <w:r w:rsidR="001870C3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: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a-DK" w:eastAsia="pl-PL"/>
        </w:rPr>
        <w:t>Og</w:t>
      </w:r>
      <w:r w:rsidR="00292BB0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łasza się nabór specjalistów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na prowadzenie w ramach programu kompleksowego wsparcia dla rodzin "Za życiem" </w:t>
      </w:r>
      <w:r w:rsidR="00C07B59"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badań neurologicznych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D649A1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Zamawiający planuje zlecenie </w:t>
      </w:r>
      <w:r w:rsidR="00C07B59"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120</w:t>
      </w:r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 godzin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w okresie </w:t>
      </w:r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od 2</w:t>
      </w:r>
      <w:r w:rsidR="00624DCA"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6</w:t>
      </w:r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.05.2022 r. do </w:t>
      </w:r>
      <w:r w:rsidR="00624DCA"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23</w:t>
      </w:r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.12.2022 r.</w:t>
      </w:r>
    </w:p>
    <w:p w:rsidR="001870C3" w:rsidRPr="00D649A1" w:rsidRDefault="001870C3" w:rsidP="001870C3">
      <w:pPr>
        <w:numPr>
          <w:ilvl w:val="0"/>
          <w:numId w:val="5"/>
        </w:num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49A1">
        <w:rPr>
          <w:rFonts w:ascii="Times New Roman" w:eastAsia="Calibri" w:hAnsi="Times New Roman" w:cs="Times New Roman"/>
          <w:sz w:val="24"/>
          <w:szCs w:val="24"/>
        </w:rPr>
        <w:t xml:space="preserve">Cena jednostkowa brutto powinna zawierać łączny koszt przeprowadzenia jednej jednostki </w:t>
      </w:r>
      <w:r w:rsidR="00C07B59" w:rsidRPr="00D649A1">
        <w:rPr>
          <w:rFonts w:ascii="Times New Roman" w:eastAsia="Calibri" w:hAnsi="Times New Roman" w:cs="Times New Roman"/>
          <w:sz w:val="24"/>
          <w:szCs w:val="24"/>
        </w:rPr>
        <w:t>badań</w:t>
      </w:r>
      <w:r w:rsidRPr="00D649A1">
        <w:rPr>
          <w:rFonts w:ascii="Times New Roman" w:eastAsia="Calibri" w:hAnsi="Times New Roman" w:cs="Times New Roman"/>
          <w:sz w:val="24"/>
          <w:szCs w:val="24"/>
        </w:rPr>
        <w:t xml:space="preserve"> obejmująca wszystkie koszty wykonania usługi.</w:t>
      </w:r>
    </w:p>
    <w:p w:rsidR="001870C3" w:rsidRPr="00D649A1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Odbiorcami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usł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a-DK" w:eastAsia="pl-PL"/>
        </w:rPr>
        <w:t>ug s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ą dzieci w wieku od </w:t>
      </w:r>
      <w:r w:rsidR="00FD17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urodzenia 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do rozpoczęcia nauki w szkole ze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szczeg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lnym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uwzględnieniem dzieci w wieku 0-3 lat. Uczestnikami </w:t>
      </w:r>
      <w:r w:rsidR="00C07B59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badań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będą, dzieci wskazane przez Koordynatora WOKRO. </w:t>
      </w:r>
    </w:p>
    <w:p w:rsidR="001870C3" w:rsidRPr="00D649A1" w:rsidRDefault="00C07B59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Badania neurologiczne</w:t>
      </w:r>
      <w:r w:rsidR="001870C3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 xml:space="preserve"> b</w:t>
      </w:r>
      <w:proofErr w:type="spellStart"/>
      <w:r w:rsidR="001870C3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ędą</w:t>
      </w:r>
      <w:proofErr w:type="spellEnd"/>
      <w:r w:rsidR="001870C3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świadczone w 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soboty</w:t>
      </w:r>
      <w:r w:rsidR="001870C3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D649A1" w:rsidRDefault="00C07B59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Badania</w:t>
      </w:r>
      <w:r w:rsidR="001870C3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odbywać 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się będą </w:t>
      </w:r>
      <w:r w:rsidR="001870C3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miejscu wskazanym przez Zamawiającego,  </w:t>
      </w:r>
    </w:p>
    <w:p w:rsidR="00292BB0" w:rsidRPr="00D649A1" w:rsidRDefault="001870C3" w:rsidP="00292BB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Rozliczenie za świadczone usługi będzie następować miesięcznie w oparciu o</w:t>
      </w:r>
      <w:r w:rsidR="00FD17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przedstawioną dokumentację.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2.4.  Zajęcia mają na celu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:</w:t>
      </w:r>
    </w:p>
    <w:p w:rsidR="001870C3" w:rsidRPr="00D649A1" w:rsidRDefault="001870C3" w:rsidP="00111C8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Udzielenie kompleksowego wsparcia rodzinom z dziećmi zagrożonymi niepełnosprawnością i</w:t>
      </w:r>
      <w:r w:rsidR="00FD17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niepełnosprawnymi od </w:t>
      </w:r>
      <w:r w:rsidR="00FD17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urodzenia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do podjęcia nauki w szkole, ze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szczeg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lnym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uwzględnieniem dzieci do 3 roku życia. Celem zajęć jest stymulowanie sfery poznawczej, emocjonalnej i społecznej, kształtowanie i rozwijanie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umiejętnoś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  <w:t xml:space="preserve">ci 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życiowych. </w:t>
      </w:r>
    </w:p>
    <w:p w:rsidR="001870C3" w:rsidRPr="00D649A1" w:rsidRDefault="001870C3" w:rsidP="00111C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D649A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W </w:t>
      </w:r>
      <w:r w:rsidR="00C07B59" w:rsidRPr="00D649A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badaniach</w:t>
      </w:r>
      <w:r w:rsidRPr="00D649A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 wezmą udział dzieci, które mają wskazania zdrowotne oraz emocjonalne do</w:t>
      </w:r>
      <w:r w:rsidR="00FD17B3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> </w:t>
      </w:r>
      <w:r w:rsidRPr="00D649A1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udziału w powyższej terapii. Są to dzieci, które wykazują opóźniony rozwój psychofizyczny lub niepełnosprawność </w:t>
      </w:r>
    </w:p>
    <w:p w:rsidR="00111C87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3. Termin realizacji </w:t>
      </w:r>
      <w:proofErr w:type="spellStart"/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: </w:t>
      </w:r>
    </w:p>
    <w:p w:rsidR="001870C3" w:rsidRPr="00D649A1" w:rsidRDefault="00C07B59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Badania neurologiczne</w:t>
      </w:r>
      <w:r w:rsidR="001870C3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realizowane 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będą</w:t>
      </w:r>
      <w:r w:rsidR="00FD17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1870C3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okresie od podpisania umowy do 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23</w:t>
      </w:r>
      <w:r w:rsidR="001870C3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.12.2022 r.  </w:t>
      </w:r>
    </w:p>
    <w:p w:rsidR="001870C3" w:rsidRPr="00D649A1" w:rsidRDefault="00FD17B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lastRenderedPageBreak/>
        <w:t>4</w:t>
      </w:r>
      <w:r w:rsidR="001870C3"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. Wymagane dokumenty rekrutacyjne: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 kwestionariusz osobowy – na druku stanowiącym Załącznik nr 1 do ogłoszenia,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 formularz ofertowy – stanowiący Załącznik nr 2 do ogłoszenia,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ru-RU" w:eastAsia="pl-PL"/>
        </w:rPr>
        <w:t xml:space="preserve">- </w:t>
      </w:r>
      <w:r w:rsidRPr="00D649A1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potwierdzone przez Kandydata za zgodność z oryginałem 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kserokopie dokument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       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potwierdzających kwalifikacje,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- ubezpieczenie O.C.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og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lne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</w:t>
      </w:r>
    </w:p>
    <w:p w:rsidR="001870C3" w:rsidRPr="00D649A1" w:rsidRDefault="00FD17B3" w:rsidP="00FD17B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 xml:space="preserve">5. </w:t>
      </w:r>
      <w:r w:rsidR="001870C3"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>Procedura:</w:t>
      </w:r>
    </w:p>
    <w:p w:rsidR="001870C3" w:rsidRPr="00FD17B3" w:rsidRDefault="00FD17B3" w:rsidP="00FD17B3">
      <w:pPr>
        <w:pStyle w:val="Akapitzlist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1870C3" w:rsidRPr="00FD17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Tryb udzielenia </w:t>
      </w:r>
      <w:proofErr w:type="spellStart"/>
      <w:r w:rsidR="001870C3" w:rsidRPr="00FD17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="001870C3" w:rsidRPr="00FD17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="001870C3" w:rsidRPr="00FD17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="001870C3" w:rsidRPr="00FD17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publicznego: </w:t>
      </w:r>
      <w:r w:rsidR="001870C3" w:rsidRPr="00FD17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zapytanie ofertowe</w:t>
      </w:r>
    </w:p>
    <w:p w:rsidR="001870C3" w:rsidRPr="00FD17B3" w:rsidRDefault="00FD17B3" w:rsidP="00FD17B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360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5.2.</w:t>
      </w:r>
      <w:r w:rsidR="001870C3" w:rsidRPr="00FD17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Podstawa prawna: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Na podstawie Regulaminu udzielania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publicznych w Poradni Psychologiczno-Pedagogicznej w 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 wartości poniżej 130 000,00 zł.</w:t>
      </w:r>
    </w:p>
    <w:p w:rsidR="001870C3" w:rsidRPr="00FD17B3" w:rsidRDefault="00FD17B3" w:rsidP="00FD17B3">
      <w:pPr>
        <w:pStyle w:val="Akapitzlist"/>
        <w:numPr>
          <w:ilvl w:val="1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1870C3" w:rsidRPr="00FD17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Uzasadnienie trybu wyboru: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Przeprowadzenie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publicznego w trybie zapytania ofertowego wynika z konieczności rekrutowania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specjalist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 do prowadzenia zajęć w ramach Programu kompleksowego wsparcia dla rodzin "Za życiem".</w:t>
      </w:r>
    </w:p>
    <w:p w:rsidR="001870C3" w:rsidRPr="00FD17B3" w:rsidRDefault="001870C3" w:rsidP="00FD17B3">
      <w:pPr>
        <w:pStyle w:val="Akapitzlist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FD17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Kryteria oceny ofert i ich znaczenie: </w:t>
      </w:r>
      <w:r w:rsidRPr="00FD17B3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Przy wyborze ofert zamawiający będzie się kierował następującymi kryteriami: 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Maksymalna liczba punkt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n-US" w:eastAsia="pl-PL"/>
        </w:rPr>
        <w:t>w: 100 pkt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  <w:t xml:space="preserve">- Cena 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– max. 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Cena liczona wg następującego wzoru: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        C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N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C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=  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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  x 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         C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B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gdzie: 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C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– punkty za cenę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N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– najniższa cena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spośr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nl-NL" w:eastAsia="pl-PL"/>
        </w:rPr>
        <w:t>d z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łożonych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ofert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B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– cena badanej oferty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- kwalifikacje – max. 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6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D649A1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</w:pPr>
      <w:r w:rsidRPr="00D649A1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Zamawiający przydzieli punkty za kwalifikacje, studia podyplomowe, kierunkowe, kursy specjalistyczne, umiejętności i doświadczenie z zakresu pracy z dziećmi </w:t>
      </w:r>
      <w:r w:rsidR="00FD17B3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od urodzenia</w:t>
      </w:r>
      <w:r w:rsidRPr="00D649A1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 do rozpoczęcia nauki w szkole:</w:t>
      </w:r>
    </w:p>
    <w:p w:rsidR="001870C3" w:rsidRPr="00D649A1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wykazanie wykształcenia kierunkowego Zamawiający przydzieli </w:t>
      </w:r>
      <w:r w:rsidR="00624DCA" w:rsidRPr="00D649A1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</w:t>
      </w:r>
      <w:r w:rsidRPr="00D649A1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0 pkt., </w:t>
      </w:r>
    </w:p>
    <w:p w:rsidR="001870C3" w:rsidRPr="00D649A1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dodatkowe kwalifikacje Zamawiający przydzieli max </w:t>
      </w:r>
      <w:r w:rsidR="00624DCA" w:rsidRPr="00D649A1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20</w:t>
      </w:r>
      <w:r w:rsidRPr="00D649A1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 pkt,  </w:t>
      </w:r>
    </w:p>
    <w:p w:rsidR="001870C3" w:rsidRPr="00D649A1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wykazanie doświadczenia pracy z dziećmi  Zamawiający przydzieli  max </w:t>
      </w:r>
      <w:r w:rsidR="00624DCA" w:rsidRPr="00D649A1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20</w:t>
      </w:r>
      <w:r w:rsidRPr="00D649A1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 pkt</w:t>
      </w:r>
      <w:r w:rsidRPr="00D649A1">
        <w:rPr>
          <w:rFonts w:ascii="Times New Roman" w:eastAsia="Calibri" w:hAnsi="Times New Roman" w:cs="Times New Roman"/>
          <w:i/>
          <w:iCs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D649A1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Oferta Wykonawcy, </w:t>
      </w:r>
      <w:proofErr w:type="spellStart"/>
      <w:r w:rsidRPr="00D649A1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D649A1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D649A1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ry</w:t>
      </w:r>
      <w:proofErr w:type="spellEnd"/>
      <w:r w:rsidRPr="00D649A1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 uzyska największą liczbę punkt</w:t>
      </w:r>
      <w:r w:rsidRPr="00D649A1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D649A1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w zostanie uznana za najkorzystniejszą.</w:t>
      </w:r>
    </w:p>
    <w:p w:rsidR="001870C3" w:rsidRPr="00D649A1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lastRenderedPageBreak/>
        <w:t xml:space="preserve">Zamawiający zastrzega sobie możliwość wyboru wielu ofert do realizacji,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re uzyskają najwyższą liczbę punkt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w. Wynika to z konieczności uzyskania przez Zamawiającego wymaganej łącznie liczby godzin </w:t>
      </w:r>
      <w:r w:rsidR="00C07B59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badań neurologicznych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przewidzianych dla wszystkich uczestnik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w/uczestni</w:t>
      </w:r>
      <w:r w:rsidR="0015388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czek projektu tj. 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="00C07B59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20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godzin rocznie. Z wykonawcami,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rych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oferty zostaną wybrane do realizacji zostaną podpisane umowy cywilnoprawne.</w:t>
      </w:r>
    </w:p>
    <w:p w:rsidR="0015388A" w:rsidRPr="00D649A1" w:rsidRDefault="0015388A" w:rsidP="00292B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49A1">
        <w:rPr>
          <w:rFonts w:ascii="Times New Roman" w:hAnsi="Times New Roman" w:cs="Times New Roman"/>
          <w:sz w:val="24"/>
          <w:szCs w:val="24"/>
        </w:rPr>
        <w:t>Przed podpisaniem umowy lub przed dopuszczeniem osoby do innej działalności związanej z</w:t>
      </w:r>
      <w:r w:rsidR="00FD17B3">
        <w:rPr>
          <w:rFonts w:ascii="Times New Roman" w:hAnsi="Times New Roman" w:cs="Times New Roman"/>
          <w:sz w:val="24"/>
          <w:szCs w:val="24"/>
        </w:rPr>
        <w:t> </w:t>
      </w:r>
      <w:r w:rsidRPr="00D649A1">
        <w:rPr>
          <w:rFonts w:ascii="Times New Roman" w:hAnsi="Times New Roman" w:cs="Times New Roman"/>
          <w:sz w:val="24"/>
          <w:szCs w:val="24"/>
        </w:rPr>
        <w:t>wychowaniem, edukacją, wypoczynkiem, leczeniem małoletnich lub z opieką nad nimi Wykonawca zostanie sprawdzony w Rejestrze Sprawców Przestępstw na Tle Seksualnym - obecność w tym Rejestrze automatycznie wyklucza Wykonawcę z postępowania.</w:t>
      </w:r>
    </w:p>
    <w:p w:rsidR="001870C3" w:rsidRPr="00FD17B3" w:rsidRDefault="001870C3" w:rsidP="00FD17B3">
      <w:pPr>
        <w:pStyle w:val="Akapitzlist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FD17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Termin i miejsce składania ofert: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Oferty należy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skł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ada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ć w nieprzejrzystej i zamkniętej kopercie w Poradni Psychologiczno-Pedagogicznej w 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Maszewska 2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 7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Goleniów</w:t>
      </w: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n-US" w:eastAsia="pl-PL"/>
        </w:rPr>
        <w:t>- I pi</w:t>
      </w:r>
      <w:proofErr w:type="spellStart"/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ętro</w:t>
      </w:r>
      <w:proofErr w:type="spellEnd"/>
      <w:r w:rsidR="00FD17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-</w:t>
      </w:r>
      <w:bookmarkStart w:id="0" w:name="_GoBack"/>
      <w:bookmarkEnd w:id="0"/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sekretariat, do</w:t>
      </w:r>
      <w:r w:rsidR="00FD17B3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 </w:t>
      </w: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dnia </w:t>
      </w:r>
      <w:r w:rsidR="00624DCA"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25</w:t>
      </w: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maja 2022 r. do godz. 1</w:t>
      </w:r>
      <w:r w:rsidR="00624DCA"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0</w:t>
      </w: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vertAlign w:val="superscript"/>
          <w:lang w:eastAsia="pl-PL"/>
        </w:rPr>
        <w:t>00</w:t>
      </w: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  <w:t xml:space="preserve"> Na kopercie należy umieścić  nazwę,  imię i nazwisko, adres wykonawcy oraz napis </w:t>
      </w: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 xml:space="preserve">„Oferta na realizację </w:t>
      </w:r>
      <w:r w:rsidR="00C07B59"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>badań neurologicznych</w:t>
      </w:r>
      <w:r w:rsidR="00292BB0"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 xml:space="preserve"> </w:t>
      </w: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>w ramach Programu „Za życiem”.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  <w:t xml:space="preserve"> 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Oferty złożone poza wyznaczonym terminem zostaną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zwr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cone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wykonawcy bez otwierania.</w:t>
      </w:r>
    </w:p>
    <w:p w:rsidR="001870C3" w:rsidRPr="00D649A1" w:rsidRDefault="001870C3" w:rsidP="00FD17B3">
      <w:pPr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Miejsce i termin otwierania ofert: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Otwarcia złożonych ofert dokona w dniu  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25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maja 2022 r. o godz. 1</w:t>
      </w:r>
      <w:r w:rsidR="00624DCA"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.00 komisja powołana przez Dyrektora PP-P.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Komisja po otwarciu ofert i weryfikacji złożonych dokument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sporządzi protokół z otwarcia ofert. 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 wybranymi kandydatami zostaną podpisane umowy zlecenia zgodnie z przeprowadzonym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wieniem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na podstawie  Regulaminu udzielania 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D649A1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publicznych.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D649A1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D649A1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D649A1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D649A1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D649A1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D649A1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D649A1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D649A1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Zatwierdzam 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424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  <w:t xml:space="preserve">              Dyrektor 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424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     </w:t>
      </w:r>
      <w:r w:rsidR="00624DCA" w:rsidRPr="00D649A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   </w:t>
      </w:r>
      <w:r w:rsidRPr="00D649A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</w:t>
      </w:r>
      <w:r w:rsidR="00624DCA" w:rsidRPr="00D649A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Anna </w:t>
      </w:r>
      <w:proofErr w:type="spellStart"/>
      <w:r w:rsidR="00624DCA" w:rsidRPr="00D649A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>Krawiec</w:t>
      </w:r>
      <w:proofErr w:type="spellEnd"/>
      <w:r w:rsidRPr="00D649A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</w:t>
      </w:r>
    </w:p>
    <w:p w:rsidR="001870C3" w:rsidRPr="00D649A1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07B59" w:rsidRPr="00D649A1" w:rsidRDefault="00C07B59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07B59" w:rsidRPr="00D649A1" w:rsidRDefault="00C07B59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07B59" w:rsidRDefault="00C07B59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D17B3" w:rsidRDefault="00FD17B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D17B3" w:rsidRDefault="00FD17B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D17B3" w:rsidRDefault="00FD17B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D17B3" w:rsidRDefault="00FD17B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D17B3" w:rsidRDefault="00FD17B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D17B3" w:rsidRDefault="00FD17B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D17B3" w:rsidRPr="00D649A1" w:rsidRDefault="00FD17B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07B59" w:rsidRPr="00D649A1" w:rsidRDefault="00C07B59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07B59" w:rsidRPr="00D649A1" w:rsidRDefault="00C07B59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07B59" w:rsidRPr="00D649A1" w:rsidRDefault="00C07B59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D649A1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lastRenderedPageBreak/>
        <w:t>Załącznik nr 1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>KWESTIONARIUSZ OSOBOWY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Imię i nazwisko …………...........................  Nazwisko rodowe.............................................</w:t>
      </w:r>
    </w:p>
    <w:p w:rsidR="001870C3" w:rsidRPr="00D649A1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Imiona rodzic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w.......................................................................................................................</w:t>
      </w:r>
    </w:p>
    <w:p w:rsidR="001870C3" w:rsidRPr="00D649A1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Data  urodzenia................................ Miejsce urodzenia..........................................................</w:t>
      </w:r>
    </w:p>
    <w:p w:rsidR="001870C3" w:rsidRPr="00D649A1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Obywatelstwo...........................................................................................................................</w:t>
      </w:r>
    </w:p>
    <w:p w:rsidR="001870C3" w:rsidRPr="00D649A1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Numer ewidencyjny (PESEL)..................................................................................................</w:t>
      </w:r>
    </w:p>
    <w:p w:rsidR="001870C3" w:rsidRPr="00D649A1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Numer telefonu ........................................................................................................................</w:t>
      </w:r>
    </w:p>
    <w:p w:rsidR="001870C3" w:rsidRPr="00D649A1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Miejsce zamieszkania...............................................................................................................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(dokładny adres)</w:t>
      </w:r>
    </w:p>
    <w:p w:rsidR="001870C3" w:rsidRPr="00D649A1" w:rsidRDefault="001870C3" w:rsidP="001870C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Adres do korespondencji (jeśli jest inny iż adres zamieszkania) ……………………………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Wykształcenie .........................................................................................................................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(nazwa szkoły i rok jej ukończenia)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</w:t>
      </w:r>
      <w:proofErr w:type="spellStart"/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zaw</w:t>
      </w:r>
      <w:proofErr w:type="spellEnd"/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es-ES_tradnl" w:eastAsia="pl-PL"/>
        </w:rPr>
        <w:t>ó</w:t>
      </w:r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d, specjalność, stopień, tytuł zawodowy - naukowy)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Wykształcenie uzupełniające...................................................................................................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(kursy, studia podyplomowe, data ukończenia lub rozpoczęcia nauki w przypadku jej trwania)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Oświadczam, że dane zawarte w pkt 1, 2, 3, i 5 są zgodne z dowodem osobistym seria .....................nr...................................... albo innym dowodem tożsamości............………….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…..............................................................................................................................................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………………………………………………………………………………………………..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>……………………………………………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   (miejscowość i data)                                   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>(podpis osoby składającej kwestionariusz)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Wyrażam zgodę  na przetwarzanie moich danych osobowych dla potrzeb niezbędnych do realizacji procesu  rekrutacji zgodnie z ustawą z dnia 10 maja 2018 r. o ochronie danych osobowych (t. j. Dz. U. z 2019  r. poz. 1781) </w:t>
      </w:r>
    </w:p>
    <w:p w:rsidR="001870C3" w:rsidRPr="00D649A1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D649A1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D649A1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D649A1" w:rsidRDefault="001870C3" w:rsidP="001870C3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D649A1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Załącznik nr 2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Formularz ofertowy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Przedmiot </w:t>
      </w:r>
      <w:proofErr w:type="spellStart"/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: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 xml:space="preserve">OFERTA 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NA REALIZACJĘ</w:t>
      </w:r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 </w:t>
      </w:r>
      <w:r w:rsidR="00C07B59"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BADAŃ NEUROLOGICZNYCH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 xml:space="preserve">W RAMACH PROGRAMU: ZA 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Ż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>YCIEM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”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Przeprowadzona na podstawie Regulaminu udzielania </w:t>
      </w:r>
      <w:proofErr w:type="spellStart"/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publicznych w Poradni Psychologiczno-Pedagogicznej w </w:t>
      </w:r>
      <w:r w:rsidR="00624DCA"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Goleniowie 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 wartości poniżej 130 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>000,00.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Zamawiający: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Poradnia Psychologiczno-Pedagogiczna w </w:t>
      </w:r>
      <w:proofErr w:type="spellStart"/>
      <w:r w:rsidR="00624DCA"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goleniowie</w:t>
      </w:r>
      <w:proofErr w:type="spellEnd"/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, 7</w:t>
      </w:r>
      <w:r w:rsidR="00624DCA"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2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-</w:t>
      </w:r>
      <w:r w:rsidR="00624DCA"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1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Goleniów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Maszewska 2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vertAlign w:val="superscript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pt-PT" w:eastAsia="pl-PL"/>
        </w:rPr>
        <w:t xml:space="preserve"> Tel.</w:t>
      </w:r>
      <w:r w:rsidR="00292BB0"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pt-PT" w:eastAsia="pl-PL"/>
        </w:rPr>
        <w:t xml:space="preserve"> </w:t>
      </w:r>
      <w:r w:rsidRPr="00D649A1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9</w:t>
      </w:r>
      <w:r w:rsidR="00624DCA" w:rsidRPr="00D649A1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14183119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 w godz.: od 8.</w:t>
      </w:r>
      <w:r w:rsidR="00624DCA"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3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0 – 1</w:t>
      </w:r>
      <w:r w:rsidR="00624DCA"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2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</w:t>
      </w:r>
      <w:r w:rsidR="00624DCA"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3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0 </w:t>
      </w:r>
    </w:p>
    <w:p w:rsidR="00292BB0" w:rsidRPr="00D649A1" w:rsidRDefault="00292BB0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 w:color="0000FF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 xml:space="preserve">Email 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– </w:t>
      </w:r>
      <w:r w:rsidRPr="00D649A1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sekretariat@poradnia</w:t>
      </w:r>
      <w:r w:rsidR="00624DCA" w:rsidRPr="00D649A1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goleniow</w:t>
      </w:r>
      <w:r w:rsidRPr="00D649A1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.pl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Niniejszym przystępuję do udziału w postępowaniu: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………………………………………………………………………………………………..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imię i nazwisko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……………………………………………………………………………………………………………………….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adres zamieszkana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……………………………………………………………………………………………………………………….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telefon kontaktowy, adres email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Cena brutto za 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świadczenie 1 godziny </w:t>
      </w:r>
      <w:r w:rsidR="00A600D1"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badania neurologicznego</w:t>
      </w:r>
      <w:r w:rsidR="00292BB0"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 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>: ...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…………………..zł 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brutto 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284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Słownie cena ………………………………………………………………………………………… </w:t>
      </w:r>
    </w:p>
    <w:p w:rsidR="001870C3" w:rsidRPr="00D649A1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Deklarowana liczba godzin do zrealizowania tygodniowo…………………………………………. </w:t>
      </w:r>
    </w:p>
    <w:p w:rsidR="001870C3" w:rsidRPr="00D649A1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Deklarowane miejsce prowadzenia zajęć ……………………………………………………………</w:t>
      </w:r>
    </w:p>
    <w:p w:rsidR="001870C3" w:rsidRPr="00D649A1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Oświadczam, że zapoznałam/em się z zapytaniem ofertowym, uzyskałam/em konieczne informacje do przygotowania oferty i nie wnoszę do nich żadnych zastrzeżeń. </w:t>
      </w:r>
    </w:p>
    <w:p w:rsidR="001870C3" w:rsidRPr="00D649A1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Oświadczam, że posiadam wymagane przez Zamawiającego doświadczenie i przygotowanie zawodowe w zakresie realizacji usług stanowiących przedmiot oferty. </w:t>
      </w:r>
    </w:p>
    <w:p w:rsidR="001870C3" w:rsidRPr="00D649A1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Wyrażam zgodę na przetwarzanie danych osobowych do cel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 związanych z niniejszym postępowaniem w takim zakresie, w jakim jest to niezbędne dla jego należytego zrealizowania. 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nl-NL" w:eastAsia="pl-PL"/>
        </w:rPr>
        <w:lastRenderedPageBreak/>
        <w:t>Zosta</w:t>
      </w:r>
      <w:proofErr w:type="spellStart"/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łem</w:t>
      </w:r>
      <w:proofErr w:type="spellEnd"/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/</w:t>
      </w:r>
      <w:proofErr w:type="spellStart"/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am</w:t>
      </w:r>
      <w:proofErr w:type="spellEnd"/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uprzedzony/a o odpowiedzialności cywilnej wynikającej z Kodeksu Cywilnego za składanie oświadczeń niezgodnych z prawdą i niniejszym oświadczam, że dane zawarte w niniejszym oświadczeniu są zgodne ze stanem prawnym i faktycznym. 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R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wnocześnie</w:t>
      </w:r>
      <w:proofErr w:type="spellEnd"/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zobowiązuję się do przedłożenia Zamawiającemu dokument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 potwierdzających dane zawarte w niniejszym oświadczeniu na jego wniosek. 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……………………………………….. 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 xml:space="preserve">………………………………………. 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Miejscowość 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>i data</w:t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  <w:t>(czytelny podpis sk</w:t>
      </w:r>
      <w:proofErr w:type="spellStart"/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ładającego</w:t>
      </w:r>
      <w:proofErr w:type="spellEnd"/>
      <w:r w:rsidRPr="00D649A1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ofertę)</w:t>
      </w:r>
    </w:p>
    <w:p w:rsidR="001870C3" w:rsidRPr="00D649A1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D649A1" w:rsidRDefault="001870C3" w:rsidP="001870C3">
      <w:pPr>
        <w:rPr>
          <w:rFonts w:ascii="Times New Roman" w:hAnsi="Times New Roman" w:cs="Times New Roman"/>
          <w:sz w:val="24"/>
          <w:szCs w:val="24"/>
        </w:rPr>
      </w:pPr>
    </w:p>
    <w:p w:rsidR="00FC013E" w:rsidRPr="00D649A1" w:rsidRDefault="00FD17B3">
      <w:pPr>
        <w:rPr>
          <w:rFonts w:ascii="Times New Roman" w:hAnsi="Times New Roman" w:cs="Times New Roman"/>
          <w:sz w:val="24"/>
          <w:szCs w:val="24"/>
        </w:rPr>
      </w:pPr>
    </w:p>
    <w:sectPr w:rsidR="00FC013E" w:rsidRPr="00D649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106D4"/>
    <w:multiLevelType w:val="hybridMultilevel"/>
    <w:tmpl w:val="5CFE1ACE"/>
    <w:styleLink w:val="Zaimportowanystyl5"/>
    <w:lvl w:ilvl="0" w:tplc="D786B5F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DB4576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EB43608">
      <w:start w:val="1"/>
      <w:numFmt w:val="lowerRoman"/>
      <w:lvlText w:val="%3."/>
      <w:lvlJc w:val="left"/>
      <w:pPr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8849C0C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40C5B9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D8E09A2">
      <w:start w:val="1"/>
      <w:numFmt w:val="lowerRoman"/>
      <w:lvlText w:val="%6."/>
      <w:lvlJc w:val="left"/>
      <w:pPr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EDA15D4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52CF7E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79A513C">
      <w:start w:val="1"/>
      <w:numFmt w:val="lowerRoman"/>
      <w:lvlText w:val="%9."/>
      <w:lvlJc w:val="left"/>
      <w:pPr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8A00218"/>
    <w:multiLevelType w:val="multilevel"/>
    <w:tmpl w:val="F446B0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2" w15:restartNumberingAfterBreak="0">
    <w:nsid w:val="183F6237"/>
    <w:multiLevelType w:val="multilevel"/>
    <w:tmpl w:val="5100C79A"/>
    <w:numStyleLink w:val="Zaimportowanystyl3"/>
  </w:abstractNum>
  <w:abstractNum w:abstractNumId="3" w15:restartNumberingAfterBreak="0">
    <w:nsid w:val="190B78EF"/>
    <w:multiLevelType w:val="multilevel"/>
    <w:tmpl w:val="5100C79A"/>
    <w:styleLink w:val="Zaimportowanystyl3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B2F2117"/>
    <w:multiLevelType w:val="hybridMultilevel"/>
    <w:tmpl w:val="578028AC"/>
    <w:styleLink w:val="Zaimportowanystyl6"/>
    <w:lvl w:ilvl="0" w:tplc="BBA8A3F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29C7BF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C2364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A5EAEE2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C4EB2C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3B42AEC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A74654A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2F012AC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0AC85A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0C83EBC"/>
    <w:multiLevelType w:val="multilevel"/>
    <w:tmpl w:val="F5EC1750"/>
    <w:styleLink w:val="Zaimportowanystyl1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239B17F3"/>
    <w:multiLevelType w:val="hybridMultilevel"/>
    <w:tmpl w:val="578028AC"/>
    <w:numStyleLink w:val="Zaimportowanystyl6"/>
  </w:abstractNum>
  <w:abstractNum w:abstractNumId="7" w15:restartNumberingAfterBreak="0">
    <w:nsid w:val="2A251133"/>
    <w:multiLevelType w:val="multilevel"/>
    <w:tmpl w:val="F5EC1750"/>
    <w:numStyleLink w:val="Zaimportowanystyl1"/>
  </w:abstractNum>
  <w:abstractNum w:abstractNumId="8" w15:restartNumberingAfterBreak="0">
    <w:nsid w:val="44302FF3"/>
    <w:multiLevelType w:val="multilevel"/>
    <w:tmpl w:val="68A4FBF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9" w15:restartNumberingAfterBreak="0">
    <w:nsid w:val="44DF50E9"/>
    <w:multiLevelType w:val="hybridMultilevel"/>
    <w:tmpl w:val="7DACA234"/>
    <w:styleLink w:val="Zaimportowanystyl4"/>
    <w:lvl w:ilvl="0" w:tplc="532AF7E4">
      <w:start w:val="1"/>
      <w:numFmt w:val="bullet"/>
      <w:lvlText w:val="·"/>
      <w:lvlJc w:val="left"/>
      <w:pPr>
        <w:ind w:left="28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712CB4A">
      <w:start w:val="1"/>
      <w:numFmt w:val="bullet"/>
      <w:lvlText w:val="o"/>
      <w:lvlJc w:val="left"/>
      <w:pPr>
        <w:ind w:left="10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6344EE6">
      <w:start w:val="1"/>
      <w:numFmt w:val="bullet"/>
      <w:lvlText w:val="▪"/>
      <w:lvlJc w:val="left"/>
      <w:pPr>
        <w:ind w:left="17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0C6870A">
      <w:start w:val="1"/>
      <w:numFmt w:val="bullet"/>
      <w:lvlText w:val="·"/>
      <w:lvlJc w:val="left"/>
      <w:pPr>
        <w:ind w:left="244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504FF0">
      <w:start w:val="1"/>
      <w:numFmt w:val="bullet"/>
      <w:lvlText w:val="o"/>
      <w:lvlJc w:val="left"/>
      <w:pPr>
        <w:ind w:left="316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A411AC">
      <w:start w:val="1"/>
      <w:numFmt w:val="bullet"/>
      <w:lvlText w:val="▪"/>
      <w:lvlJc w:val="left"/>
      <w:pPr>
        <w:ind w:left="38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5C030BE">
      <w:start w:val="1"/>
      <w:numFmt w:val="bullet"/>
      <w:lvlText w:val="·"/>
      <w:lvlJc w:val="left"/>
      <w:pPr>
        <w:ind w:left="460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37413EC">
      <w:start w:val="1"/>
      <w:numFmt w:val="bullet"/>
      <w:lvlText w:val="o"/>
      <w:lvlJc w:val="left"/>
      <w:pPr>
        <w:ind w:left="53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7E5772">
      <w:start w:val="1"/>
      <w:numFmt w:val="bullet"/>
      <w:lvlText w:val="▪"/>
      <w:lvlJc w:val="left"/>
      <w:pPr>
        <w:ind w:left="604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46183F2C"/>
    <w:multiLevelType w:val="hybridMultilevel"/>
    <w:tmpl w:val="97CC1220"/>
    <w:lvl w:ilvl="0" w:tplc="D97AA2B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E37753"/>
    <w:multiLevelType w:val="hybridMultilevel"/>
    <w:tmpl w:val="CE1C8C78"/>
    <w:numStyleLink w:val="Zaimportowanystyl2"/>
  </w:abstractNum>
  <w:abstractNum w:abstractNumId="12" w15:restartNumberingAfterBreak="0">
    <w:nsid w:val="65647E12"/>
    <w:multiLevelType w:val="hybridMultilevel"/>
    <w:tmpl w:val="7DACA234"/>
    <w:numStyleLink w:val="Zaimportowanystyl4"/>
  </w:abstractNum>
  <w:abstractNum w:abstractNumId="13" w15:restartNumberingAfterBreak="0">
    <w:nsid w:val="6E7430F2"/>
    <w:multiLevelType w:val="hybridMultilevel"/>
    <w:tmpl w:val="CE1C8C78"/>
    <w:styleLink w:val="Zaimportowanystyl2"/>
    <w:lvl w:ilvl="0" w:tplc="520609D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A10C7BA">
      <w:start w:val="1"/>
      <w:numFmt w:val="bullet"/>
      <w:lvlText w:val="·"/>
      <w:lvlJc w:val="left"/>
      <w:pPr>
        <w:tabs>
          <w:tab w:val="left" w:pos="720"/>
        </w:tabs>
        <w:ind w:left="10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E74451E">
      <w:start w:val="1"/>
      <w:numFmt w:val="bullet"/>
      <w:lvlText w:val="·"/>
      <w:lvlJc w:val="left"/>
      <w:pPr>
        <w:tabs>
          <w:tab w:val="left" w:pos="720"/>
        </w:tabs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6EECEA0">
      <w:start w:val="1"/>
      <w:numFmt w:val="bullet"/>
      <w:lvlText w:val="·"/>
      <w:lvlJc w:val="left"/>
      <w:pPr>
        <w:tabs>
          <w:tab w:val="left" w:pos="720"/>
        </w:tabs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640964">
      <w:start w:val="1"/>
      <w:numFmt w:val="bullet"/>
      <w:lvlText w:val="·"/>
      <w:lvlJc w:val="left"/>
      <w:pPr>
        <w:tabs>
          <w:tab w:val="left" w:pos="720"/>
        </w:tabs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4600910">
      <w:start w:val="1"/>
      <w:numFmt w:val="bullet"/>
      <w:lvlText w:val="·"/>
      <w:lvlJc w:val="left"/>
      <w:pPr>
        <w:tabs>
          <w:tab w:val="left" w:pos="720"/>
        </w:tabs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556C80A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74C669C">
      <w:start w:val="1"/>
      <w:numFmt w:val="bullet"/>
      <w:lvlText w:val="·"/>
      <w:lvlJc w:val="left"/>
      <w:pPr>
        <w:tabs>
          <w:tab w:val="left" w:pos="720"/>
        </w:tabs>
        <w:ind w:left="32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7E4F634">
      <w:start w:val="1"/>
      <w:numFmt w:val="bullet"/>
      <w:lvlText w:val="·"/>
      <w:lvlJc w:val="left"/>
      <w:pPr>
        <w:tabs>
          <w:tab w:val="left" w:pos="720"/>
        </w:tabs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74F07BA9"/>
    <w:multiLevelType w:val="multilevel"/>
    <w:tmpl w:val="B94C38A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15" w15:restartNumberingAfterBreak="0">
    <w:nsid w:val="7FD27944"/>
    <w:multiLevelType w:val="hybridMultilevel"/>
    <w:tmpl w:val="5CFE1ACE"/>
    <w:numStyleLink w:val="Zaimportowanystyl5"/>
  </w:abstractNum>
  <w:num w:numId="1">
    <w:abstractNumId w:val="10"/>
  </w:num>
  <w:num w:numId="2">
    <w:abstractNumId w:val="5"/>
  </w:num>
  <w:num w:numId="3">
    <w:abstractNumId w:val="7"/>
  </w:num>
  <w:num w:numId="4">
    <w:abstractNumId w:val="13"/>
  </w:num>
  <w:num w:numId="5">
    <w:abstractNumId w:val="11"/>
  </w:num>
  <w:num w:numId="6">
    <w:abstractNumId w:val="3"/>
  </w:num>
  <w:num w:numId="7">
    <w:abstractNumId w:val="2"/>
  </w:num>
  <w:num w:numId="8">
    <w:abstractNumId w:val="2"/>
    <w:lvlOverride w:ilvl="0">
      <w:startOverride w:val="6"/>
    </w:lvlOverride>
  </w:num>
  <w:num w:numId="9">
    <w:abstractNumId w:val="9"/>
  </w:num>
  <w:num w:numId="10">
    <w:abstractNumId w:val="12"/>
  </w:num>
  <w:num w:numId="11">
    <w:abstractNumId w:val="2"/>
    <w:lvlOverride w:ilvl="0">
      <w:startOverride w:val="8"/>
    </w:lvlOverride>
  </w:num>
  <w:num w:numId="12">
    <w:abstractNumId w:val="0"/>
  </w:num>
  <w:num w:numId="13">
    <w:abstractNumId w:val="15"/>
  </w:num>
  <w:num w:numId="14">
    <w:abstractNumId w:val="4"/>
  </w:num>
  <w:num w:numId="15">
    <w:abstractNumId w:val="6"/>
  </w:num>
  <w:num w:numId="16">
    <w:abstractNumId w:val="6"/>
    <w:lvlOverride w:ilvl="0">
      <w:lvl w:ilvl="0" w:tplc="8FAAFE7C">
        <w:start w:val="1"/>
        <w:numFmt w:val="decimal"/>
        <w:lvlText w:val="%1."/>
        <w:lvlJc w:val="left"/>
        <w:pPr>
          <w:ind w:left="23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A02E2FC">
        <w:start w:val="1"/>
        <w:numFmt w:val="lowerLetter"/>
        <w:lvlText w:val="%2."/>
        <w:lvlJc w:val="left"/>
        <w:pPr>
          <w:ind w:left="9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2">
      <w:lvl w:ilvl="2" w:tplc="92289D38">
        <w:start w:val="1"/>
        <w:numFmt w:val="lowerRoman"/>
        <w:lvlText w:val="%3."/>
        <w:lvlJc w:val="left"/>
        <w:pPr>
          <w:ind w:left="169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3">
      <w:lvl w:ilvl="3" w:tplc="F5684AFC">
        <w:start w:val="1"/>
        <w:numFmt w:val="decimal"/>
        <w:lvlText w:val="%4."/>
        <w:lvlJc w:val="left"/>
        <w:pPr>
          <w:ind w:left="239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 w:tplc="00CC00C0">
        <w:start w:val="1"/>
        <w:numFmt w:val="lowerLetter"/>
        <w:lvlText w:val="%5."/>
        <w:lvlJc w:val="left"/>
        <w:pPr>
          <w:ind w:left="311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5">
      <w:lvl w:ilvl="5" w:tplc="4746DF6C">
        <w:start w:val="1"/>
        <w:numFmt w:val="lowerRoman"/>
        <w:lvlText w:val="%6."/>
        <w:lvlJc w:val="left"/>
        <w:pPr>
          <w:ind w:left="385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6">
      <w:lvl w:ilvl="6" w:tplc="C6BCB7DA">
        <w:start w:val="1"/>
        <w:numFmt w:val="decimal"/>
        <w:lvlText w:val="%7."/>
        <w:lvlJc w:val="left"/>
        <w:pPr>
          <w:ind w:left="45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7">
      <w:lvl w:ilvl="7" w:tplc="BDDC39D8">
        <w:start w:val="1"/>
        <w:numFmt w:val="lowerLetter"/>
        <w:lvlText w:val="%8."/>
        <w:lvlJc w:val="left"/>
        <w:pPr>
          <w:ind w:left="527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8">
      <w:lvl w:ilvl="8" w:tplc="5F747B94">
        <w:start w:val="1"/>
        <w:numFmt w:val="lowerRoman"/>
        <w:lvlText w:val="%9."/>
        <w:lvlJc w:val="left"/>
        <w:pPr>
          <w:ind w:left="601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17">
    <w:abstractNumId w:val="6"/>
    <w:lvlOverride w:ilvl="0">
      <w:lvl w:ilvl="0" w:tplc="8FAAFE7C">
        <w:start w:val="1"/>
        <w:numFmt w:val="decimal"/>
        <w:suff w:val="nothing"/>
        <w:lvlText w:val="%1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A02E2FC">
        <w:start w:val="1"/>
        <w:numFmt w:val="lowerLetter"/>
        <w:lvlText w:val="%2."/>
        <w:lvlJc w:val="left"/>
        <w:pPr>
          <w:tabs>
            <w:tab w:val="num" w:pos="1004"/>
          </w:tabs>
          <w:ind w:left="11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2289D38">
        <w:start w:val="1"/>
        <w:numFmt w:val="lowerRoman"/>
        <w:lvlText w:val="%3."/>
        <w:lvlJc w:val="left"/>
        <w:pPr>
          <w:tabs>
            <w:tab w:val="num" w:pos="1724"/>
          </w:tabs>
          <w:ind w:left="186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5684AFC">
        <w:start w:val="1"/>
        <w:numFmt w:val="decimal"/>
        <w:lvlText w:val="%4."/>
        <w:lvlJc w:val="left"/>
        <w:pPr>
          <w:tabs>
            <w:tab w:val="num" w:pos="2444"/>
          </w:tabs>
          <w:ind w:left="258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0CC00C0">
        <w:start w:val="1"/>
        <w:numFmt w:val="lowerLetter"/>
        <w:lvlText w:val="%5."/>
        <w:lvlJc w:val="left"/>
        <w:pPr>
          <w:tabs>
            <w:tab w:val="num" w:pos="3164"/>
          </w:tabs>
          <w:ind w:left="330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746DF6C">
        <w:start w:val="1"/>
        <w:numFmt w:val="lowerRoman"/>
        <w:lvlText w:val="%6."/>
        <w:lvlJc w:val="left"/>
        <w:pPr>
          <w:tabs>
            <w:tab w:val="num" w:pos="3884"/>
          </w:tabs>
          <w:ind w:left="402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6BCB7DA">
        <w:start w:val="1"/>
        <w:numFmt w:val="decimal"/>
        <w:lvlText w:val="%7."/>
        <w:lvlJc w:val="left"/>
        <w:pPr>
          <w:tabs>
            <w:tab w:val="num" w:pos="4604"/>
          </w:tabs>
          <w:ind w:left="47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BDDC39D8">
        <w:start w:val="1"/>
        <w:numFmt w:val="lowerLetter"/>
        <w:lvlText w:val="%8."/>
        <w:lvlJc w:val="left"/>
        <w:pPr>
          <w:tabs>
            <w:tab w:val="num" w:pos="5324"/>
          </w:tabs>
          <w:ind w:left="546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F747B94">
        <w:start w:val="1"/>
        <w:numFmt w:val="lowerRoman"/>
        <w:lvlText w:val="%9."/>
        <w:lvlJc w:val="left"/>
        <w:pPr>
          <w:tabs>
            <w:tab w:val="num" w:pos="6044"/>
          </w:tabs>
          <w:ind w:left="618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>
    <w:abstractNumId w:val="8"/>
  </w:num>
  <w:num w:numId="19">
    <w:abstractNumId w:val="1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BA8"/>
    <w:rsid w:val="0000641E"/>
    <w:rsid w:val="00111C87"/>
    <w:rsid w:val="0015388A"/>
    <w:rsid w:val="001870C3"/>
    <w:rsid w:val="00292BB0"/>
    <w:rsid w:val="002B6A15"/>
    <w:rsid w:val="004729C0"/>
    <w:rsid w:val="00624DCA"/>
    <w:rsid w:val="008225E3"/>
    <w:rsid w:val="009D0FAA"/>
    <w:rsid w:val="00A600D1"/>
    <w:rsid w:val="00B53F07"/>
    <w:rsid w:val="00C07B59"/>
    <w:rsid w:val="00C867DF"/>
    <w:rsid w:val="00D27BA8"/>
    <w:rsid w:val="00D649A1"/>
    <w:rsid w:val="00FD1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AA3A5"/>
  <w15:chartTrackingRefBased/>
  <w15:docId w15:val="{8A9FCB98-BBA1-45E1-AE36-0BAF15D78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Zaimportowanystyl1">
    <w:name w:val="Zaimportowany styl 1"/>
    <w:rsid w:val="001870C3"/>
    <w:pPr>
      <w:numPr>
        <w:numId w:val="2"/>
      </w:numPr>
    </w:pPr>
  </w:style>
  <w:style w:type="numbering" w:customStyle="1" w:styleId="Zaimportowanystyl2">
    <w:name w:val="Zaimportowany styl 2"/>
    <w:rsid w:val="001870C3"/>
    <w:pPr>
      <w:numPr>
        <w:numId w:val="4"/>
      </w:numPr>
    </w:pPr>
  </w:style>
  <w:style w:type="numbering" w:customStyle="1" w:styleId="Zaimportowanystyl3">
    <w:name w:val="Zaimportowany styl 3"/>
    <w:rsid w:val="001870C3"/>
    <w:pPr>
      <w:numPr>
        <w:numId w:val="6"/>
      </w:numPr>
    </w:pPr>
  </w:style>
  <w:style w:type="numbering" w:customStyle="1" w:styleId="Zaimportowanystyl4">
    <w:name w:val="Zaimportowany styl 4"/>
    <w:rsid w:val="001870C3"/>
    <w:pPr>
      <w:numPr>
        <w:numId w:val="9"/>
      </w:numPr>
    </w:pPr>
  </w:style>
  <w:style w:type="numbering" w:customStyle="1" w:styleId="Zaimportowanystyl5">
    <w:name w:val="Zaimportowany styl 5"/>
    <w:rsid w:val="001870C3"/>
    <w:pPr>
      <w:numPr>
        <w:numId w:val="12"/>
      </w:numPr>
    </w:pPr>
  </w:style>
  <w:style w:type="numbering" w:customStyle="1" w:styleId="Zaimportowanystyl6">
    <w:name w:val="Zaimportowany styl 6"/>
    <w:rsid w:val="001870C3"/>
    <w:pPr>
      <w:numPr>
        <w:numId w:val="14"/>
      </w:numPr>
    </w:pPr>
  </w:style>
  <w:style w:type="character" w:customStyle="1" w:styleId="AkapitzlistZnak">
    <w:name w:val="Akapit z listą Znak"/>
    <w:link w:val="Akapitzlist"/>
    <w:uiPriority w:val="34"/>
    <w:locked/>
    <w:rsid w:val="0015388A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15388A"/>
    <w:pPr>
      <w:spacing w:line="256" w:lineRule="auto"/>
      <w:ind w:left="720"/>
      <w:contextualSpacing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6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7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1475</Words>
  <Characters>8854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Aneta</cp:lastModifiedBy>
  <cp:revision>6</cp:revision>
  <cp:lastPrinted>2022-05-17T08:22:00Z</cp:lastPrinted>
  <dcterms:created xsi:type="dcterms:W3CDTF">2022-05-17T08:18:00Z</dcterms:created>
  <dcterms:modified xsi:type="dcterms:W3CDTF">2022-05-17T09:54:00Z</dcterms:modified>
</cp:coreProperties>
</file>